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14D86" w14:textId="5C04A3EF" w:rsidR="007D7420" w:rsidRDefault="007D7420" w:rsidP="007D7420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F399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附件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  <w:r w:rsidRPr="007F399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14:paraId="7D5DBACA" w14:textId="0FD3CF59" w:rsidR="007D7420" w:rsidRDefault="007D7420" w:rsidP="007D7420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25E7F921" w14:textId="77777777" w:rsidR="007D7420" w:rsidRPr="007F3992" w:rsidRDefault="007D7420" w:rsidP="007D7420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0"/>
          <w:szCs w:val="30"/>
        </w:rPr>
      </w:pPr>
      <w:r w:rsidRPr="007F3992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培训名额</w:t>
      </w:r>
      <w:r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安排</w:t>
      </w:r>
      <w:r w:rsidRPr="007F3992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5"/>
        <w:gridCol w:w="3461"/>
        <w:gridCol w:w="2084"/>
        <w:gridCol w:w="1816"/>
      </w:tblGrid>
      <w:tr w:rsidR="007D7420" w:rsidRPr="007F3992" w14:paraId="679A10E2" w14:textId="77777777" w:rsidTr="008A0DF0">
        <w:tc>
          <w:tcPr>
            <w:tcW w:w="935" w:type="dxa"/>
          </w:tcPr>
          <w:p w14:paraId="4F4D2CBF" w14:textId="77777777" w:rsidR="007D7420" w:rsidRPr="007F3992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7F3992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61" w:type="dxa"/>
          </w:tcPr>
          <w:p w14:paraId="5EBA7958" w14:textId="77777777" w:rsidR="007D7420" w:rsidRPr="007F3992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7F3992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二级学院（部）</w:t>
            </w:r>
          </w:p>
        </w:tc>
        <w:tc>
          <w:tcPr>
            <w:tcW w:w="2084" w:type="dxa"/>
          </w:tcPr>
          <w:p w14:paraId="32CE1CA1" w14:textId="77777777" w:rsidR="007D7420" w:rsidRPr="007F3992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7F3992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培训名额（人）</w:t>
            </w:r>
          </w:p>
        </w:tc>
        <w:tc>
          <w:tcPr>
            <w:tcW w:w="1816" w:type="dxa"/>
          </w:tcPr>
          <w:p w14:paraId="282D2967" w14:textId="77777777" w:rsidR="007D7420" w:rsidRPr="007F3992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培训模块</w:t>
            </w:r>
          </w:p>
        </w:tc>
      </w:tr>
      <w:tr w:rsidR="007D7420" w:rsidRPr="007F3992" w14:paraId="5756CCDB" w14:textId="77777777" w:rsidTr="008A0DF0">
        <w:tc>
          <w:tcPr>
            <w:tcW w:w="935" w:type="dxa"/>
          </w:tcPr>
          <w:p w14:paraId="1C869E59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61" w:type="dxa"/>
          </w:tcPr>
          <w:p w14:paraId="7375738D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电气学院</w:t>
            </w:r>
          </w:p>
        </w:tc>
        <w:tc>
          <w:tcPr>
            <w:tcW w:w="2084" w:type="dxa"/>
          </w:tcPr>
          <w:p w14:paraId="7BDEE367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16" w:type="dxa"/>
          </w:tcPr>
          <w:p w14:paraId="30C6D7F0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:rsidR="007D7420" w:rsidRPr="007F3992" w14:paraId="1BBEE27C" w14:textId="77777777" w:rsidTr="008A0DF0">
        <w:tc>
          <w:tcPr>
            <w:tcW w:w="935" w:type="dxa"/>
          </w:tcPr>
          <w:p w14:paraId="37FDD004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61" w:type="dxa"/>
          </w:tcPr>
          <w:p w14:paraId="1F21F6DB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机械学院</w:t>
            </w:r>
          </w:p>
        </w:tc>
        <w:tc>
          <w:tcPr>
            <w:tcW w:w="2084" w:type="dxa"/>
          </w:tcPr>
          <w:p w14:paraId="7507FB62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16" w:type="dxa"/>
          </w:tcPr>
          <w:p w14:paraId="4E43D7E9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:rsidR="007D7420" w:rsidRPr="007F3992" w14:paraId="6B725F0F" w14:textId="77777777" w:rsidTr="008A0DF0">
        <w:tc>
          <w:tcPr>
            <w:tcW w:w="935" w:type="dxa"/>
          </w:tcPr>
          <w:p w14:paraId="0503648D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61" w:type="dxa"/>
          </w:tcPr>
          <w:p w14:paraId="6E351CDB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电子信息学院</w:t>
            </w:r>
          </w:p>
        </w:tc>
        <w:tc>
          <w:tcPr>
            <w:tcW w:w="2084" w:type="dxa"/>
          </w:tcPr>
          <w:p w14:paraId="06A10123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16" w:type="dxa"/>
          </w:tcPr>
          <w:p w14:paraId="69B54DB1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:rsidR="007D7420" w:rsidRPr="007F3992" w14:paraId="6501E138" w14:textId="77777777" w:rsidTr="008A0DF0">
        <w:tc>
          <w:tcPr>
            <w:tcW w:w="935" w:type="dxa"/>
          </w:tcPr>
          <w:p w14:paraId="1DB5A189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61" w:type="dxa"/>
          </w:tcPr>
          <w:p w14:paraId="5C02CB93" w14:textId="0599BE0E" w:rsidR="007D7420" w:rsidRPr="009A365B" w:rsidRDefault="007D7420" w:rsidP="008A0DF0">
            <w:pPr>
              <w:widowControl/>
              <w:tabs>
                <w:tab w:val="center" w:pos="2111"/>
                <w:tab w:val="left" w:pos="3150"/>
              </w:tabs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2084" w:type="dxa"/>
          </w:tcPr>
          <w:p w14:paraId="7248B931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16" w:type="dxa"/>
          </w:tcPr>
          <w:p w14:paraId="6AF57121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:rsidR="007D7420" w:rsidRPr="007F3992" w14:paraId="22C37E2A" w14:textId="77777777" w:rsidTr="008A0DF0">
        <w:tc>
          <w:tcPr>
            <w:tcW w:w="935" w:type="dxa"/>
          </w:tcPr>
          <w:p w14:paraId="142A0048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61" w:type="dxa"/>
          </w:tcPr>
          <w:p w14:paraId="2A5982F4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084" w:type="dxa"/>
          </w:tcPr>
          <w:p w14:paraId="47019857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16" w:type="dxa"/>
          </w:tcPr>
          <w:p w14:paraId="233E294F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:rsidR="007D7420" w:rsidRPr="007F3992" w14:paraId="1F6932F5" w14:textId="77777777" w:rsidTr="008A0DF0">
        <w:tc>
          <w:tcPr>
            <w:tcW w:w="935" w:type="dxa"/>
          </w:tcPr>
          <w:p w14:paraId="40CBC928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61" w:type="dxa"/>
          </w:tcPr>
          <w:p w14:paraId="64F0CA56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2084" w:type="dxa"/>
          </w:tcPr>
          <w:p w14:paraId="048F3809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16" w:type="dxa"/>
          </w:tcPr>
          <w:p w14:paraId="05656F3D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:rsidR="007D7420" w:rsidRPr="007F3992" w14:paraId="6F2C0464" w14:textId="77777777" w:rsidTr="008A0DF0">
        <w:tc>
          <w:tcPr>
            <w:tcW w:w="935" w:type="dxa"/>
          </w:tcPr>
          <w:p w14:paraId="21D49289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61" w:type="dxa"/>
          </w:tcPr>
          <w:p w14:paraId="730647B7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设计与艺术学院</w:t>
            </w:r>
          </w:p>
        </w:tc>
        <w:tc>
          <w:tcPr>
            <w:tcW w:w="2084" w:type="dxa"/>
          </w:tcPr>
          <w:p w14:paraId="52FA2F4A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16" w:type="dxa"/>
          </w:tcPr>
          <w:p w14:paraId="62F514CE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:rsidR="007D7420" w:rsidRPr="007F3992" w14:paraId="65AB28BB" w14:textId="77777777" w:rsidTr="008A0DF0">
        <w:tc>
          <w:tcPr>
            <w:tcW w:w="935" w:type="dxa"/>
          </w:tcPr>
          <w:p w14:paraId="06B15D34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461" w:type="dxa"/>
          </w:tcPr>
          <w:p w14:paraId="5D514485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中德智能制造学院</w:t>
            </w:r>
          </w:p>
        </w:tc>
        <w:tc>
          <w:tcPr>
            <w:tcW w:w="2084" w:type="dxa"/>
          </w:tcPr>
          <w:p w14:paraId="11BE77BD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14:paraId="530443D5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:rsidR="007D7420" w:rsidRPr="007F3992" w14:paraId="4643DA39" w14:textId="77777777" w:rsidTr="008A0DF0">
        <w:tc>
          <w:tcPr>
            <w:tcW w:w="935" w:type="dxa"/>
          </w:tcPr>
          <w:p w14:paraId="72466C6A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461" w:type="dxa"/>
          </w:tcPr>
          <w:p w14:paraId="12BA2096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2084" w:type="dxa"/>
          </w:tcPr>
          <w:p w14:paraId="0980DA8F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16" w:type="dxa"/>
          </w:tcPr>
          <w:p w14:paraId="2F4D5F0A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:rsidR="008A0DF0" w:rsidRPr="007F3992" w14:paraId="575A15D4" w14:textId="77777777" w:rsidTr="008A0DF0">
        <w:tc>
          <w:tcPr>
            <w:tcW w:w="935" w:type="dxa"/>
          </w:tcPr>
          <w:p w14:paraId="3417A382" w14:textId="77777777" w:rsidR="008A0DF0" w:rsidRPr="009A365B" w:rsidRDefault="008A0DF0" w:rsidP="008A0DF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461" w:type="dxa"/>
          </w:tcPr>
          <w:p w14:paraId="09E89429" w14:textId="55D03EFA" w:rsidR="008A0DF0" w:rsidRPr="009A365B" w:rsidRDefault="008A0DF0" w:rsidP="008A0DF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文理学院</w:t>
            </w:r>
          </w:p>
        </w:tc>
        <w:tc>
          <w:tcPr>
            <w:tcW w:w="2084" w:type="dxa"/>
          </w:tcPr>
          <w:p w14:paraId="3A88ABE2" w14:textId="310CEBA4" w:rsidR="008A0DF0" w:rsidRPr="009A365B" w:rsidRDefault="008A0DF0" w:rsidP="008A0DF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16" w:type="dxa"/>
          </w:tcPr>
          <w:p w14:paraId="2836BF6A" w14:textId="57B8BEDB" w:rsidR="008A0DF0" w:rsidRPr="009A365B" w:rsidRDefault="008A0DF0" w:rsidP="008A0DF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:rsidR="008A0DF0" w:rsidRPr="007F3992" w14:paraId="67932547" w14:textId="77777777" w:rsidTr="008A0DF0">
        <w:tc>
          <w:tcPr>
            <w:tcW w:w="935" w:type="dxa"/>
          </w:tcPr>
          <w:p w14:paraId="36045B6E" w14:textId="77777777" w:rsidR="008A0DF0" w:rsidRPr="009A365B" w:rsidRDefault="008A0DF0" w:rsidP="008A0DF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461" w:type="dxa"/>
          </w:tcPr>
          <w:p w14:paraId="603456A3" w14:textId="657EADF3" w:rsidR="008A0DF0" w:rsidRPr="009A365B" w:rsidRDefault="008A0DF0" w:rsidP="008A0DF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体育教学部</w:t>
            </w:r>
          </w:p>
        </w:tc>
        <w:tc>
          <w:tcPr>
            <w:tcW w:w="2084" w:type="dxa"/>
          </w:tcPr>
          <w:p w14:paraId="52EC9696" w14:textId="47E42DAD" w:rsidR="008A0DF0" w:rsidRPr="009A365B" w:rsidRDefault="008A0DF0" w:rsidP="008A0DF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16" w:type="dxa"/>
          </w:tcPr>
          <w:p w14:paraId="5959DD7F" w14:textId="17B91CFE" w:rsidR="008A0DF0" w:rsidRPr="009A365B" w:rsidRDefault="008A0DF0" w:rsidP="008A0DF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:rsidR="008A0DF0" w:rsidRPr="007F3992" w14:paraId="05BA79A4" w14:textId="77777777" w:rsidTr="008A0DF0">
        <w:tc>
          <w:tcPr>
            <w:tcW w:w="935" w:type="dxa"/>
          </w:tcPr>
          <w:p w14:paraId="130A1453" w14:textId="77777777" w:rsidR="008A0DF0" w:rsidRPr="009A365B" w:rsidRDefault="008A0DF0" w:rsidP="008A0DF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461" w:type="dxa"/>
          </w:tcPr>
          <w:p w14:paraId="04BA6D7A" w14:textId="3399F944" w:rsidR="008A0DF0" w:rsidRPr="009A365B" w:rsidRDefault="008A0DF0" w:rsidP="008A0DF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工业技术中心</w:t>
            </w:r>
          </w:p>
        </w:tc>
        <w:tc>
          <w:tcPr>
            <w:tcW w:w="2084" w:type="dxa"/>
          </w:tcPr>
          <w:p w14:paraId="7F069312" w14:textId="34FC7A00" w:rsidR="008A0DF0" w:rsidRPr="009A365B" w:rsidRDefault="008A0DF0" w:rsidP="008A0DF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16" w:type="dxa"/>
          </w:tcPr>
          <w:p w14:paraId="3A450AC2" w14:textId="54E112BD" w:rsidR="008A0DF0" w:rsidRPr="009A365B" w:rsidRDefault="008A0DF0" w:rsidP="008A0DF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:rsidR="008A0DF0" w:rsidRPr="007F3992" w14:paraId="69630FD0" w14:textId="77777777" w:rsidTr="008A0DF0">
        <w:tc>
          <w:tcPr>
            <w:tcW w:w="935" w:type="dxa"/>
          </w:tcPr>
          <w:p w14:paraId="5DD92ECA" w14:textId="77777777" w:rsidR="008A0DF0" w:rsidRPr="009A365B" w:rsidRDefault="008A0DF0" w:rsidP="008A0DF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461" w:type="dxa"/>
          </w:tcPr>
          <w:p w14:paraId="6FE4EDA5" w14:textId="56E7841F" w:rsidR="008A0DF0" w:rsidRPr="009A365B" w:rsidRDefault="008A0DF0" w:rsidP="008A0DF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高职学院</w:t>
            </w:r>
          </w:p>
        </w:tc>
        <w:tc>
          <w:tcPr>
            <w:tcW w:w="2084" w:type="dxa"/>
          </w:tcPr>
          <w:p w14:paraId="3C7DD338" w14:textId="0AC48456" w:rsidR="008A0DF0" w:rsidRPr="009A365B" w:rsidRDefault="008A0DF0" w:rsidP="008A0DF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816" w:type="dxa"/>
          </w:tcPr>
          <w:p w14:paraId="421CE3FC" w14:textId="3015A060" w:rsidR="008A0DF0" w:rsidRPr="009A365B" w:rsidRDefault="008A0DF0" w:rsidP="008A0DF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高职</w:t>
            </w:r>
          </w:p>
        </w:tc>
      </w:tr>
      <w:tr w:rsidR="008A0DF0" w:rsidRPr="007F3992" w14:paraId="78F87703" w14:textId="77777777" w:rsidTr="008A0DF0">
        <w:tc>
          <w:tcPr>
            <w:tcW w:w="4396" w:type="dxa"/>
            <w:gridSpan w:val="2"/>
          </w:tcPr>
          <w:p w14:paraId="18629387" w14:textId="77777777" w:rsidR="008A0DF0" w:rsidRPr="007F3992" w:rsidRDefault="008A0DF0" w:rsidP="008A0DF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F399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2084" w:type="dxa"/>
          </w:tcPr>
          <w:p w14:paraId="18C26A47" w14:textId="77777777" w:rsidR="008A0DF0" w:rsidRPr="007F3992" w:rsidRDefault="008A0DF0" w:rsidP="008A0DF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63</w:t>
            </w:r>
            <w:bookmarkStart w:id="0" w:name="_GoBack"/>
            <w:bookmarkEnd w:id="0"/>
          </w:p>
        </w:tc>
        <w:tc>
          <w:tcPr>
            <w:tcW w:w="1816" w:type="dxa"/>
          </w:tcPr>
          <w:p w14:paraId="7573DD29" w14:textId="77777777" w:rsidR="008A0DF0" w:rsidRDefault="008A0DF0" w:rsidP="008A0DF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EFA9783" w14:textId="77777777" w:rsidR="007D7420" w:rsidRDefault="007D7420" w:rsidP="007D7420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1E936C4F" w14:textId="48B64124" w:rsidR="007D7420" w:rsidRDefault="007D7420" w:rsidP="007D7420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51DB8A9B" w14:textId="77777777" w:rsidR="007D7420" w:rsidRPr="00895A36" w:rsidRDefault="007D7420" w:rsidP="00895A36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sectPr w:rsidR="007D7420" w:rsidRPr="00895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B054A" w14:textId="77777777" w:rsidR="00EC11E3" w:rsidRDefault="00EC11E3" w:rsidP="009A365B">
      <w:r>
        <w:separator/>
      </w:r>
    </w:p>
  </w:endnote>
  <w:endnote w:type="continuationSeparator" w:id="0">
    <w:p w14:paraId="61CD962D" w14:textId="77777777" w:rsidR="00EC11E3" w:rsidRDefault="00EC11E3" w:rsidP="009A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C1AF7" w14:textId="77777777" w:rsidR="00EC11E3" w:rsidRDefault="00EC11E3" w:rsidP="009A365B">
      <w:r>
        <w:separator/>
      </w:r>
    </w:p>
  </w:footnote>
  <w:footnote w:type="continuationSeparator" w:id="0">
    <w:p w14:paraId="43937558" w14:textId="77777777" w:rsidR="00EC11E3" w:rsidRDefault="00EC11E3" w:rsidP="009A3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98"/>
    <w:rsid w:val="005349D9"/>
    <w:rsid w:val="007D7420"/>
    <w:rsid w:val="00895A36"/>
    <w:rsid w:val="008A0DF0"/>
    <w:rsid w:val="009A365B"/>
    <w:rsid w:val="00D51498"/>
    <w:rsid w:val="00DE1141"/>
    <w:rsid w:val="00EC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DC8EA"/>
  <w15:chartTrackingRefBased/>
  <w15:docId w15:val="{1B6A0382-A158-4199-B236-09B8B4F5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4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D7420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7D7420"/>
  </w:style>
  <w:style w:type="table" w:styleId="a5">
    <w:name w:val="Table Grid"/>
    <w:basedOn w:val="a1"/>
    <w:uiPriority w:val="59"/>
    <w:qFormat/>
    <w:rsid w:val="007D7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A36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A365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A36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A36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zhaowx@sdju.edu.cn</dc:creator>
  <cp:keywords/>
  <dc:description/>
  <cp:lastModifiedBy>zhaowx@sdju.edu.cn</cp:lastModifiedBy>
  <cp:revision>4</cp:revision>
  <dcterms:created xsi:type="dcterms:W3CDTF">2019-10-28T04:11:00Z</dcterms:created>
  <dcterms:modified xsi:type="dcterms:W3CDTF">2019-10-28T04:38:00Z</dcterms:modified>
</cp:coreProperties>
</file>